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43B" w:rsidRPr="0005743B" w:rsidRDefault="0005743B" w:rsidP="0005743B">
      <w:pPr>
        <w:shd w:val="clear" w:color="auto" w:fill="346085"/>
        <w:spacing w:after="0" w:line="240" w:lineRule="auto"/>
        <w:rPr>
          <w:rFonts w:ascii="OpenSansRegular" w:eastAsia="Times New Roman" w:hAnsi="OpenSansRegular" w:cs="Times New Roman"/>
          <w:caps/>
          <w:color w:val="FFFFFF"/>
          <w:sz w:val="21"/>
          <w:szCs w:val="21"/>
          <w:lang w:eastAsia="ru-RU"/>
        </w:rPr>
      </w:pPr>
      <w:r w:rsidRPr="0005743B">
        <w:rPr>
          <w:rFonts w:ascii="OpenSansRegular" w:eastAsia="Times New Roman" w:hAnsi="OpenSansRegular" w:cs="Times New Roman"/>
          <w:caps/>
          <w:color w:val="FFFFFF"/>
          <w:sz w:val="21"/>
          <w:szCs w:val="21"/>
          <w:lang w:eastAsia="ru-RU"/>
        </w:rPr>
        <w:t>ИЗМЕНЕНИЯ В СПИСКЕ АФФИЛИРОВАННЫХ ЛИЦ</w:t>
      </w:r>
    </w:p>
    <w:p w:rsidR="0005743B" w:rsidRPr="0005743B" w:rsidRDefault="0005743B" w:rsidP="0005743B">
      <w:pPr>
        <w:shd w:val="clear" w:color="auto" w:fill="FFFFFF"/>
        <w:spacing w:after="0" w:line="240" w:lineRule="auto"/>
        <w:jc w:val="right"/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</w:pPr>
    </w:p>
    <w:tbl>
      <w:tblPr>
        <w:tblW w:w="1270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"/>
        <w:gridCol w:w="12125"/>
        <w:gridCol w:w="2011"/>
      </w:tblGrid>
      <w:tr w:rsidR="0005743B" w:rsidRPr="0005743B" w:rsidTr="0005743B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743B" w:rsidRPr="0005743B" w:rsidRDefault="0005743B" w:rsidP="00057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743B" w:rsidRPr="0005743B" w:rsidRDefault="0005743B" w:rsidP="0005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ЭМИТЕНТА</w:t>
            </w:r>
          </w:p>
        </w:tc>
      </w:tr>
      <w:tr w:rsidR="0005743B" w:rsidRPr="0005743B" w:rsidTr="0005743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5743B" w:rsidRPr="0005743B" w:rsidRDefault="0005743B" w:rsidP="00057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743B" w:rsidRPr="0005743B" w:rsidRDefault="0005743B" w:rsidP="00057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743B" w:rsidRPr="0005743B" w:rsidRDefault="0005743B" w:rsidP="00057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0574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Акционерное</w:t>
            </w:r>
            <w:proofErr w:type="spellEnd"/>
            <w:r w:rsidRPr="000574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574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компания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 </w:t>
            </w:r>
            <w:r w:rsidRPr="000574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"</w:t>
            </w:r>
            <w:proofErr w:type="spellStart"/>
            <w:r w:rsidRPr="000574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Sharq</w:t>
            </w:r>
            <w:proofErr w:type="spellEnd"/>
            <w:r w:rsidRPr="000574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" </w:t>
            </w:r>
          </w:p>
        </w:tc>
      </w:tr>
      <w:tr w:rsidR="0005743B" w:rsidRPr="0005743B" w:rsidTr="0005743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5743B" w:rsidRPr="0005743B" w:rsidRDefault="0005743B" w:rsidP="00057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743B" w:rsidRPr="0005743B" w:rsidRDefault="0005743B" w:rsidP="00057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Сокращенное: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743B" w:rsidRPr="0005743B" w:rsidRDefault="0005743B" w:rsidP="00057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АК </w:t>
            </w:r>
            <w:r w:rsidRPr="00057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057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Sharq</w:t>
            </w:r>
            <w:proofErr w:type="spellEnd"/>
            <w:r w:rsidRPr="00057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</w:tr>
      <w:tr w:rsidR="0005743B" w:rsidRPr="0005743B" w:rsidTr="0005743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5743B" w:rsidRPr="0005743B" w:rsidRDefault="0005743B" w:rsidP="00057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743B" w:rsidRPr="0005743B" w:rsidRDefault="0005743B" w:rsidP="00057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биржевого </w:t>
            </w:r>
            <w:proofErr w:type="spellStart"/>
            <w:r w:rsidRPr="00057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тикера</w:t>
            </w:r>
            <w:proofErr w:type="spellEnd"/>
            <w:r w:rsidRPr="00057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743B" w:rsidRPr="0005743B" w:rsidRDefault="0005743B" w:rsidP="00057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SHRQ</w:t>
            </w:r>
          </w:p>
        </w:tc>
      </w:tr>
      <w:tr w:rsidR="0005743B" w:rsidRPr="0005743B" w:rsidTr="0005743B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743B" w:rsidRPr="0005743B" w:rsidRDefault="0005743B" w:rsidP="00057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743B" w:rsidRPr="0005743B" w:rsidRDefault="0005743B" w:rsidP="0005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</w:tr>
      <w:tr w:rsidR="0005743B" w:rsidRPr="0005743B" w:rsidTr="0005743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5743B" w:rsidRPr="0005743B" w:rsidRDefault="0005743B" w:rsidP="00057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743B" w:rsidRPr="0005743B" w:rsidRDefault="0005743B" w:rsidP="00057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743B" w:rsidRPr="0005743B" w:rsidRDefault="0005743B" w:rsidP="00057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Ташкент, </w:t>
            </w:r>
            <w:proofErr w:type="spellStart"/>
            <w:r w:rsidRPr="00057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Мирабадский</w:t>
            </w:r>
            <w:proofErr w:type="spellEnd"/>
            <w:r w:rsidRPr="00057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057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ул.Буюк</w:t>
            </w:r>
            <w:proofErr w:type="spellEnd"/>
            <w:r w:rsidRPr="00057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Турон,41</w:t>
            </w:r>
          </w:p>
        </w:tc>
      </w:tr>
      <w:tr w:rsidR="0005743B" w:rsidRPr="0005743B" w:rsidTr="0005743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5743B" w:rsidRPr="0005743B" w:rsidRDefault="0005743B" w:rsidP="00057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743B" w:rsidRPr="0005743B" w:rsidRDefault="0005743B" w:rsidP="00057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743B" w:rsidRPr="0005743B" w:rsidRDefault="0005743B" w:rsidP="00057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Ташкент, </w:t>
            </w:r>
            <w:proofErr w:type="spellStart"/>
            <w:r w:rsidRPr="00057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Мирабадский</w:t>
            </w:r>
            <w:proofErr w:type="spellEnd"/>
            <w:r w:rsidRPr="00057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057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ул.Буюк</w:t>
            </w:r>
            <w:proofErr w:type="spellEnd"/>
            <w:r w:rsidRPr="00057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Турон,41</w:t>
            </w:r>
          </w:p>
        </w:tc>
      </w:tr>
      <w:tr w:rsidR="0005743B" w:rsidRPr="0005743B" w:rsidTr="0005743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5743B" w:rsidRPr="0005743B" w:rsidRDefault="0005743B" w:rsidP="00057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743B" w:rsidRPr="0005743B" w:rsidRDefault="0005743B" w:rsidP="00057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743B" w:rsidRPr="0005743B" w:rsidRDefault="0005743B" w:rsidP="00057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Pr="0005743B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u w:val="single"/>
                  <w:lang w:eastAsia="ru-RU"/>
                </w:rPr>
                <w:t>info@sharq.uz</w:t>
              </w:r>
            </w:hyperlink>
          </w:p>
        </w:tc>
      </w:tr>
      <w:tr w:rsidR="0005743B" w:rsidRPr="0005743B" w:rsidTr="0005743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5743B" w:rsidRPr="0005743B" w:rsidRDefault="0005743B" w:rsidP="00057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743B" w:rsidRPr="0005743B" w:rsidRDefault="0005743B" w:rsidP="00057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веб-сайт: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743B" w:rsidRPr="0005743B" w:rsidRDefault="0005743B" w:rsidP="00057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Pr="0005743B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u w:val="single"/>
                  <w:lang w:eastAsia="ru-RU"/>
                </w:rPr>
                <w:t>www.sharq.uz</w:t>
              </w:r>
            </w:hyperlink>
          </w:p>
        </w:tc>
      </w:tr>
      <w:tr w:rsidR="0005743B" w:rsidRPr="0005743B" w:rsidTr="0005743B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743B" w:rsidRPr="0005743B" w:rsidRDefault="0005743B" w:rsidP="00057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743B" w:rsidRPr="0005743B" w:rsidRDefault="0005743B" w:rsidP="0005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СУЩЕСТВЕННОМ ФАКТЕ</w:t>
            </w:r>
          </w:p>
        </w:tc>
      </w:tr>
      <w:tr w:rsidR="0005743B" w:rsidRPr="0005743B" w:rsidTr="0005743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5743B" w:rsidRPr="0005743B" w:rsidRDefault="0005743B" w:rsidP="00057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743B" w:rsidRPr="0005743B" w:rsidRDefault="0005743B" w:rsidP="00057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существенного факта: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743B" w:rsidRPr="0005743B" w:rsidRDefault="0005743B" w:rsidP="00057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05743B" w:rsidRPr="0005743B" w:rsidTr="0005743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5743B" w:rsidRPr="0005743B" w:rsidRDefault="0005743B" w:rsidP="00057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743B" w:rsidRPr="0005743B" w:rsidRDefault="0005743B" w:rsidP="00057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существенного факта: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743B" w:rsidRPr="0005743B" w:rsidRDefault="0005743B" w:rsidP="00057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Изменения в списке </w:t>
            </w:r>
            <w:r w:rsidRPr="00057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аффилированных лиц</w:t>
            </w:r>
          </w:p>
        </w:tc>
      </w:tr>
      <w:tr w:rsidR="0005743B" w:rsidRPr="0005743B" w:rsidTr="0005743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5743B" w:rsidRPr="0005743B" w:rsidRDefault="0005743B" w:rsidP="00057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12000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73"/>
              <w:gridCol w:w="4012"/>
              <w:gridCol w:w="2086"/>
              <w:gridCol w:w="1224"/>
              <w:gridCol w:w="1305"/>
            </w:tblGrid>
            <w:tr w:rsidR="0005743B" w:rsidRPr="0005743B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5743B" w:rsidRPr="0005743B" w:rsidRDefault="0005743B" w:rsidP="000574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7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Ф.И.О. физического лица или полное наименование юридического лица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5743B" w:rsidRPr="0005743B" w:rsidRDefault="0005743B" w:rsidP="000574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7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Местонахождение (место жительство) (почтовый адрес) аффилированного лица (государство, область, город, район)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5743B" w:rsidRPr="0005743B" w:rsidRDefault="0005743B" w:rsidP="000574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7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Количества ценных бумаг (размер доли, паев)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5743B" w:rsidRPr="0005743B" w:rsidRDefault="0005743B" w:rsidP="000574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7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Вид ценных бумаг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5743B" w:rsidRPr="0005743B" w:rsidRDefault="0005743B" w:rsidP="000574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7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Тип события</w:t>
                  </w:r>
                </w:p>
              </w:tc>
            </w:tr>
            <w:tr w:rsidR="0005743B" w:rsidRPr="0005743B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5743B" w:rsidRPr="0005743B" w:rsidRDefault="0005743B" w:rsidP="000574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0" w:name="_GoBack"/>
                  <w:bookmarkEnd w:id="0"/>
                  <w:proofErr w:type="spellStart"/>
                  <w:r w:rsidRPr="00057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Шукуров</w:t>
                  </w:r>
                  <w:proofErr w:type="spellEnd"/>
                  <w:r w:rsidRPr="00057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7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Собир</w:t>
                  </w:r>
                  <w:proofErr w:type="spellEnd"/>
                  <w:r w:rsidRPr="00057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7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Сайфиевич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5743B" w:rsidRPr="00690916" w:rsidRDefault="0005743B" w:rsidP="0005743B">
                  <w:r w:rsidRPr="00690916">
                    <w:t>Республика Узбекистан, город Ташкент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5743B" w:rsidRPr="0005743B" w:rsidRDefault="0005743B" w:rsidP="000574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7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5743B" w:rsidRPr="0005743B" w:rsidRDefault="0005743B" w:rsidP="000574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7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5743B" w:rsidRPr="0005743B" w:rsidRDefault="0005743B" w:rsidP="000574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7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исключен</w:t>
                  </w:r>
                </w:p>
              </w:tc>
            </w:tr>
            <w:tr w:rsidR="0005743B" w:rsidRPr="0005743B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5743B" w:rsidRPr="0005743B" w:rsidRDefault="0005743B" w:rsidP="000574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57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Абдукадиров</w:t>
                  </w:r>
                  <w:proofErr w:type="spellEnd"/>
                  <w:r w:rsidRPr="00057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Санжар </w:t>
                  </w:r>
                  <w:proofErr w:type="spellStart"/>
                  <w:r w:rsidRPr="00057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Хошимович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5743B" w:rsidRPr="00690916" w:rsidRDefault="0005743B" w:rsidP="0005743B">
                  <w:r w:rsidRPr="00690916">
                    <w:t>Республика Узбекистан, город Ташкент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5743B" w:rsidRPr="0005743B" w:rsidRDefault="0005743B" w:rsidP="000574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7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5743B" w:rsidRPr="0005743B" w:rsidRDefault="0005743B" w:rsidP="000574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7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5743B" w:rsidRPr="0005743B" w:rsidRDefault="0005743B" w:rsidP="000574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7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исключен</w:t>
                  </w:r>
                </w:p>
              </w:tc>
            </w:tr>
            <w:tr w:rsidR="0005743B" w:rsidRPr="0005743B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5743B" w:rsidRPr="0005743B" w:rsidRDefault="0005743B" w:rsidP="000574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57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Жуманиязов</w:t>
                  </w:r>
                  <w:proofErr w:type="spellEnd"/>
                  <w:r w:rsidRPr="00057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7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Санъатбек</w:t>
                  </w:r>
                  <w:proofErr w:type="spellEnd"/>
                  <w:r w:rsidRPr="00057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7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Шакирович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5743B" w:rsidRPr="00690916" w:rsidRDefault="0005743B" w:rsidP="0005743B">
                  <w:r w:rsidRPr="00690916">
                    <w:t>Республика Узбекистан, город Ташкент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5743B" w:rsidRPr="0005743B" w:rsidRDefault="0005743B" w:rsidP="000574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7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5743B" w:rsidRPr="0005743B" w:rsidRDefault="0005743B" w:rsidP="000574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7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5743B" w:rsidRPr="0005743B" w:rsidRDefault="0005743B" w:rsidP="000574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7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исключен</w:t>
                  </w:r>
                </w:p>
              </w:tc>
            </w:tr>
            <w:tr w:rsidR="0005743B" w:rsidRPr="0005743B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5743B" w:rsidRPr="0005743B" w:rsidRDefault="0005743B" w:rsidP="000574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7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Рахмонов </w:t>
                  </w:r>
                  <w:proofErr w:type="spellStart"/>
                  <w:r w:rsidRPr="00057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Отабек</w:t>
                  </w:r>
                  <w:proofErr w:type="spellEnd"/>
                  <w:r w:rsidRPr="00057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7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Турдимухаммадович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5743B" w:rsidRPr="00690916" w:rsidRDefault="0005743B" w:rsidP="0005743B">
                  <w:r w:rsidRPr="00690916">
                    <w:t>Республика Узбекистан, город Ташкент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5743B" w:rsidRPr="0005743B" w:rsidRDefault="0005743B" w:rsidP="000574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7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5743B" w:rsidRPr="0005743B" w:rsidRDefault="0005743B" w:rsidP="000574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7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5743B" w:rsidRPr="0005743B" w:rsidRDefault="0005743B" w:rsidP="000574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7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исключен</w:t>
                  </w:r>
                </w:p>
              </w:tc>
            </w:tr>
            <w:tr w:rsidR="0005743B" w:rsidRPr="0005743B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5743B" w:rsidRPr="0005743B" w:rsidRDefault="0005743B" w:rsidP="000574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7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Джуманазаров </w:t>
                  </w:r>
                  <w:proofErr w:type="spellStart"/>
                  <w:r w:rsidRPr="00057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Юнусбек</w:t>
                  </w:r>
                  <w:proofErr w:type="spellEnd"/>
                  <w:r w:rsidRPr="00057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7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Рахимбаевич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5743B" w:rsidRPr="00690916" w:rsidRDefault="0005743B" w:rsidP="0005743B">
                  <w:r w:rsidRPr="00690916">
                    <w:t>Республика Узбекистан, город Ташкент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5743B" w:rsidRPr="0005743B" w:rsidRDefault="0005743B" w:rsidP="000574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7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5743B" w:rsidRPr="0005743B" w:rsidRDefault="0005743B" w:rsidP="000574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7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5743B" w:rsidRPr="0005743B" w:rsidRDefault="0005743B" w:rsidP="000574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7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исключен</w:t>
                  </w:r>
                </w:p>
              </w:tc>
            </w:tr>
            <w:tr w:rsidR="0005743B" w:rsidRPr="0005743B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5743B" w:rsidRPr="0005743B" w:rsidRDefault="0005743B" w:rsidP="000574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7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Махкамов </w:t>
                  </w:r>
                  <w:proofErr w:type="spellStart"/>
                  <w:r w:rsidRPr="00057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Отабек</w:t>
                  </w:r>
                  <w:proofErr w:type="spellEnd"/>
                  <w:r w:rsidRPr="00057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7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Муҳаммаджонович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5743B" w:rsidRPr="00690916" w:rsidRDefault="0005743B" w:rsidP="0005743B">
                  <w:r w:rsidRPr="00690916">
                    <w:t>Республика Узбекистан, город Ташкент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5743B" w:rsidRPr="0005743B" w:rsidRDefault="0005743B" w:rsidP="000574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7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5743B" w:rsidRPr="0005743B" w:rsidRDefault="0005743B" w:rsidP="000574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7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5743B" w:rsidRPr="0005743B" w:rsidRDefault="0005743B" w:rsidP="000574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7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добавлен</w:t>
                  </w:r>
                </w:p>
              </w:tc>
            </w:tr>
            <w:tr w:rsidR="0005743B" w:rsidRPr="0005743B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5743B" w:rsidRPr="0005743B" w:rsidRDefault="0005743B" w:rsidP="000574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57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Махсудов</w:t>
                  </w:r>
                  <w:proofErr w:type="spellEnd"/>
                  <w:r w:rsidRPr="00057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7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Журабек</w:t>
                  </w:r>
                  <w:proofErr w:type="spellEnd"/>
                  <w:r w:rsidRPr="00057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7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Аминжанович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5743B" w:rsidRPr="00690916" w:rsidRDefault="0005743B" w:rsidP="0005743B">
                  <w:r w:rsidRPr="00690916">
                    <w:t>Республика Узбекистан, город Ташкент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5743B" w:rsidRPr="0005743B" w:rsidRDefault="0005743B" w:rsidP="000574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7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5743B" w:rsidRPr="0005743B" w:rsidRDefault="0005743B" w:rsidP="000574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7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5743B" w:rsidRPr="0005743B" w:rsidRDefault="0005743B" w:rsidP="000574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7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добавлен</w:t>
                  </w:r>
                </w:p>
              </w:tc>
            </w:tr>
            <w:tr w:rsidR="0005743B" w:rsidRPr="0005743B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5743B" w:rsidRPr="0005743B" w:rsidRDefault="0005743B" w:rsidP="000574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7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Намазов Алишер </w:t>
                  </w:r>
                  <w:proofErr w:type="spellStart"/>
                  <w:r w:rsidRPr="00057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Абдухалилович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5743B" w:rsidRDefault="0005743B" w:rsidP="0005743B">
                  <w:r w:rsidRPr="00690916">
                    <w:t>Республика Узбекистан, город Ташкент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5743B" w:rsidRPr="0005743B" w:rsidRDefault="0005743B" w:rsidP="000574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7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5743B" w:rsidRPr="0005743B" w:rsidRDefault="0005743B" w:rsidP="000574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7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5743B" w:rsidRPr="0005743B" w:rsidRDefault="0005743B" w:rsidP="000574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7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добавлен</w:t>
                  </w:r>
                </w:p>
              </w:tc>
            </w:tr>
            <w:tr w:rsidR="0005743B" w:rsidRPr="0005743B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5743B" w:rsidRPr="0005743B" w:rsidRDefault="0005743B" w:rsidP="000574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7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Султанов </w:t>
                  </w:r>
                  <w:proofErr w:type="spellStart"/>
                  <w:r w:rsidRPr="00057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Эльдорбек</w:t>
                  </w:r>
                  <w:proofErr w:type="spellEnd"/>
                  <w:r w:rsidRPr="00057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7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Арысланбекович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5743B" w:rsidRPr="00690916" w:rsidRDefault="0005743B" w:rsidP="0005743B">
                  <w:r w:rsidRPr="00690916">
                    <w:t>Республика Узбекистан, город Ташкент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5743B" w:rsidRPr="0005743B" w:rsidRDefault="0005743B" w:rsidP="000574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7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5743B" w:rsidRPr="0005743B" w:rsidRDefault="0005743B" w:rsidP="000574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7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5743B" w:rsidRPr="0005743B" w:rsidRDefault="0005743B" w:rsidP="000574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7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добавлен</w:t>
                  </w:r>
                </w:p>
              </w:tc>
            </w:tr>
            <w:tr w:rsidR="0005743B" w:rsidRPr="0005743B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5743B" w:rsidRPr="0005743B" w:rsidRDefault="0005743B" w:rsidP="000574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57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Қамбаров</w:t>
                  </w:r>
                  <w:proofErr w:type="spellEnd"/>
                  <w:r w:rsidRPr="00057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7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Муҳаммаджон</w:t>
                  </w:r>
                  <w:proofErr w:type="spellEnd"/>
                  <w:r w:rsidRPr="00057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7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Асқарович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5743B" w:rsidRPr="00690916" w:rsidRDefault="0005743B" w:rsidP="0005743B">
                  <w:r w:rsidRPr="00690916">
                    <w:t>Республика Узбекистан, город Ташкент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5743B" w:rsidRPr="0005743B" w:rsidRDefault="0005743B" w:rsidP="000574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7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5743B" w:rsidRPr="0005743B" w:rsidRDefault="0005743B" w:rsidP="000574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7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5743B" w:rsidRPr="0005743B" w:rsidRDefault="0005743B" w:rsidP="000574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7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добавлен</w:t>
                  </w:r>
                </w:p>
              </w:tc>
            </w:tr>
          </w:tbl>
          <w:p w:rsidR="0005743B" w:rsidRPr="0005743B" w:rsidRDefault="0005743B" w:rsidP="00057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5743B" w:rsidRPr="0005743B" w:rsidRDefault="0005743B" w:rsidP="00057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743B" w:rsidRPr="0005743B" w:rsidTr="0005743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5743B" w:rsidRPr="0005743B" w:rsidRDefault="0005743B" w:rsidP="00057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743B" w:rsidRPr="0005743B" w:rsidRDefault="0005743B" w:rsidP="00057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внесения эмитентом соответствующего изменения в список аффилированных лиц: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743B" w:rsidRPr="0005743B" w:rsidRDefault="0005743B" w:rsidP="00057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09.07.2018</w:t>
            </w:r>
          </w:p>
        </w:tc>
      </w:tr>
    </w:tbl>
    <w:p w:rsidR="00FB6E5F" w:rsidRDefault="00FB6E5F"/>
    <w:sectPr w:rsidR="00FB6E5F" w:rsidSect="0005743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43B"/>
    <w:rsid w:val="0005743B"/>
    <w:rsid w:val="00FB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8CD17"/>
  <w15:chartTrackingRefBased/>
  <w15:docId w15:val="{FFB407C4-5960-463E-BE13-CC077B722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center">
    <w:name w:val="text-center"/>
    <w:basedOn w:val="a"/>
    <w:rsid w:val="00057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5743B"/>
    <w:rPr>
      <w:b/>
      <w:bCs/>
    </w:rPr>
  </w:style>
  <w:style w:type="character" w:styleId="a4">
    <w:name w:val="Hyperlink"/>
    <w:basedOn w:val="a0"/>
    <w:uiPriority w:val="99"/>
    <w:semiHidden/>
    <w:unhideWhenUsed/>
    <w:rsid w:val="000574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3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6837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0910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harq.uz/" TargetMode="External"/><Relationship Id="rId4" Type="http://schemas.openxmlformats.org/officeDocument/2006/relationships/hyperlink" Target="mailto:info@sharq.u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267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Golibjon</dc:creator>
  <cp:keywords/>
  <dc:description/>
  <cp:lastModifiedBy>Golibjon</cp:lastModifiedBy>
  <cp:revision>1</cp:revision>
  <dcterms:created xsi:type="dcterms:W3CDTF">2019-04-06T11:28:00Z</dcterms:created>
  <dcterms:modified xsi:type="dcterms:W3CDTF">2019-04-06T11:31:00Z</dcterms:modified>
</cp:coreProperties>
</file>